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</w:rPr>
        <w:t>RENCANA KERJA MASYARAKAT</w:t>
      </w:r>
      <w:r>
        <w:rPr>
          <w:rFonts w:hint="default"/>
          <w:b/>
          <w:bCs/>
          <w:sz w:val="40"/>
          <w:szCs w:val="40"/>
          <w:lang w:val="en-US"/>
        </w:rPr>
        <w:t xml:space="preserve"> DESA GADUNG MAS</w:t>
      </w:r>
      <w:bookmarkStart w:id="0" w:name="_GoBack"/>
      <w:bookmarkEnd w:id="0"/>
    </w:p>
    <w:p/>
    <w:tbl>
      <w:tblPr>
        <w:tblStyle w:val="3"/>
        <w:tblW w:w="0" w:type="auto"/>
        <w:tblInd w:w="8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2214"/>
        <w:gridCol w:w="1800"/>
        <w:gridCol w:w="2250"/>
        <w:gridCol w:w="1710"/>
        <w:gridCol w:w="1170"/>
        <w:gridCol w:w="1530"/>
        <w:gridCol w:w="1260"/>
        <w:gridCol w:w="1350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169"/>
              <w:ind w:left="89" w:right="7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169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Usulan Kegiatan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41"/>
              <w:ind w:right="-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Penanggung Jawab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41"/>
              <w:ind w:right="328" w:firstLine="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Sasaran Kegiatan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41"/>
              <w:ind w:left="473" w:right="293" w:hanging="1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Pihak Yang Terlibat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169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Waktu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41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Sumber Dana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165"/>
              <w:ind w:left="-4" w:firstLine="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Jumlah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165"/>
              <w:ind w:left="-4" w:firstLine="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165"/>
              <w:ind w:left="-4" w:firstLine="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2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1"/>
              <w:ind w:left="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2214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line="237" w:lineRule="exact"/>
              <w:ind w:left="10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FUNGSI AGAMA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10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ind w:left="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ind w:left="107" w:right="457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ind w:left="107" w:right="45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Hiziban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ind w:left="106" w:right="377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ind w:left="106" w:right="37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Agama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57" w:line="242" w:lineRule="auto"/>
              <w:ind w:right="8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ind w:right="89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ind w:right="8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PKK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ind w:right="7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Tiap Minggu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1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 24.000.000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Mingguan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8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ind w:left="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9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ind w:left="107" w:right="45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Kelompok Sholawatan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ind w:right="37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Agama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line="237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Pemdes</w:t>
            </w:r>
          </w:p>
          <w:p>
            <w:pPr>
              <w:pStyle w:val="6"/>
              <w:ind w:left="105" w:right="45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ind w:right="7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Tiap Bulan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12.000.000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Bulanan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9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ind w:left="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10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ind w:left="107" w:right="45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Pengajian Rutin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ind w:right="37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Agama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2" w:line="252" w:lineRule="exact"/>
              <w:ind w:right="29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1" w:line="252" w:lineRule="exact"/>
              <w:ind w:right="3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Pemerintah Desa, Takmir Masjid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Tiap Minggu</w:t>
            </w:r>
          </w:p>
          <w:p>
            <w:pPr>
              <w:pStyle w:val="6"/>
              <w:ind w:right="76"/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Rp. 12.000.000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Bulanan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3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ind w:left="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121"/>
              <w:ind w:right="18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Magrib Mengaji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Agama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Anak-anak dan remaja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4" w:line="252" w:lineRule="exact"/>
              <w:ind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Tokoh Agama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Rutin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Rp. 18.000.000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3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ind w:left="-9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Tiap Malam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82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Yasinan Malam Jum’at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Agama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Tokoh Agama, Karang Taruna, PKK, Kader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Tiap Malam Juma’t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3.040.000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36.528.000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Mingguan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82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  <w:tc>
          <w:tcPr>
            <w:tcW w:w="2214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SOSIAL BUDAYA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Lomba 17-an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Sosial Budaya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PKK Desa, Polmas, Babinsa, Remaja,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Bulan Agustus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 dan 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2.500.000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 2.500.000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Tahunan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Lomba Takbiran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Sosial Budaya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Polmas, Babinsa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Bulan Syawal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 dan 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3.000.000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3.000.000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Tahunan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82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</w:t>
            </w:r>
          </w:p>
        </w:tc>
        <w:tc>
          <w:tcPr>
            <w:tcW w:w="2214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CINTA KASIH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Santunan Anak Yatim &amp; Jompo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Pokja Kasih Sayang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Pemerintah Kecamatan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Bulann Juni &amp; Desember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Rp. 100.000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2.000.000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Semesteran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Donor Darah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Pokja Kasih Sayang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PMI, Pemdes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Trisemester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PMI, Pemdes, Swadaya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4.000.000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Triwulan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Banjar Kale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Pokja Kasih Sayang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</w:p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Bulanan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150.000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12.450.000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2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</w:t>
            </w:r>
          </w:p>
        </w:tc>
        <w:tc>
          <w:tcPr>
            <w:tcW w:w="2214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FUNGSI PERLINDUNGAN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Penyuluhan Anti Narkoba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Perlindungan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Anak-anak &amp; Remaja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Kepolisian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Trisemester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6.000.000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Triwulan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Penyuluhan Anti KDRT &amp; PUP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Perlindungan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Remaja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KAU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Semesteran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3.000.000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Tahunan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Pelayanan Adminduk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Perlindungan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Setiap Saat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250.000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250.000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Kepengurusan BPJS bagi Keluarga yang tidak mampu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Perlindungan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 Belum Memiliki BPJS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Setiap Saat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250.000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250.000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Tahunan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2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</w:t>
            </w:r>
          </w:p>
        </w:tc>
        <w:tc>
          <w:tcPr>
            <w:tcW w:w="2214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REPRODUKSI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Posyandu Keluarga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Reproduksi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Puskesmas, Kader,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Minggu 1</w:t>
            </w:r>
          </w:p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Tiap Bulan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Swadaya, 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7.800.000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Rp 93.600.000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Bulanan</w:t>
            </w:r>
          </w:p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Pelayanan KB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Reproduksi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PUS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Bidan, Kader, BKKBN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Tiap Bulan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DP3AKB, 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2.500.000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30.000.000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Bulanan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Kunjungan Bumil Resti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Reproduksi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Bumil Resti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Bidan, Kader, PKK, PKB, PPKBD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Minggu 2 Bulan 3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Swadaya, Puskesmas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1.300.000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1.300.000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Kunjungan Ibu Hamil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Reproduksi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Ibu Hamil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Bidan, Kader, Puskesmas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Minggu 2 Bulan 3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Swadaya, Puskesmas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1.000.000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Konseling KB ke Ibu-ibu Pasca Salin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Reproduksi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Ibu Pasca Bersalin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Bidan, Kader, Puskesmas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Minggu 3 Bulan 4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Swadaya, Puskesmas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600.000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600.000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Konseling ASI Eksklusif Kepada Ibu Hamil dan Pasca Salin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Reproduksi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Ibu Menyusui, Ibu Hamil, Ibu Nifas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Bidan, Kader, Puskesmas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Minggu 2 Bulan 2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Swadaya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650.000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650.000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Pembentukan PIK-R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Reproduksi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Remaja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Bidan, Kader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Bulan 9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1.200.000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1.200.000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Penyuluhan Terhadap PUS Tentang MKJP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Reproduksi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PUS yang belum memiliki MKJP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Puskesmas, DP3AKB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Minggu 2 Bulan 4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BOKB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Penyuluhan Kespro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Reproduksi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Remaja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DP3AKB, Puskesmas, DIKBUD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Trisemester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UPTD KB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1.200.000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Rp.4.800.00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Triwulan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Regenerasi UPPKA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Reproduksi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Bulan 9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Rp. 1.200.000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1.200.000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</w:p>
        </w:tc>
        <w:tc>
          <w:tcPr>
            <w:tcW w:w="2214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PENDIDIKAN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Pembinaan BKB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Pendidikan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Keluarga yang memiliki Balita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Puskesmas, Pemdes, BKKBN 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Minggu 2 Bulan 4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Rp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Pembinaan BKR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Pendidikan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Keluarga yang memiliki Remaja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Puskesmas, Pemdes, BKKBN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Minggu 4 Bulan 9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Rp.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Rp.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Pembinaan BKL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Pendidikan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Keluarga Lansia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Puskesmas, Pemdes, BKKBN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Minggu 2 Bulan 10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Rp.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Rp.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Pembinaan UPPKA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Pendidikan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BKKBN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Minguu 4 Bulan 10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Rp.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Rp.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Pembinaan PIK-R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Pendidikan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Siswa, Remaja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BKKBN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Minguu 4 Buan 9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Rp.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Rp.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Kursus Keterampilan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Pendidikan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DLHK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Bulan 5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DLHK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Tahunan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Pelatihan Pengelolaan Sampah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Pendidikan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Pengelola Sampah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Dinas Kesehatan, PU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Bulan 10 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1.500.000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Tahunan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214" w:type="dxa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Orientasi Pengelolaan Dashat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Pendidikan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Kader Dashat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DP3AKB</w:t>
            </w:r>
          </w:p>
        </w:tc>
        <w:tc>
          <w:tcPr>
            <w:tcW w:w="117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Bulan 8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BOKB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6.000.000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6.000.000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Tahunan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82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</w:t>
            </w:r>
          </w:p>
        </w:tc>
        <w:tc>
          <w:tcPr>
            <w:tcW w:w="2214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FUNGSI EKONOMI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Penguatan Permodalan SPP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Ekonomi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Anggota SPP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Bulan 7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5.000.000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5.000.000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2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</w:t>
            </w:r>
          </w:p>
        </w:tc>
        <w:tc>
          <w:tcPr>
            <w:tcW w:w="2214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PELESTARIAN LINGKUNGAN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8D8D8" w:themeFill="background1" w:themeFillShade="D9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Gotong Royong Pembersihan Lingkungan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Lingkungan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Masyarakat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Kali Tiap Bulan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Swadaya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250.000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6.000.000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Bulanan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Gerakan Penanaman Tanaman Produktif di halaman Warga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Lingkungan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Masyrakat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Bulan 4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Swadaya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64.750.000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Gotong Royong Perbaikan Sarana Air Bersih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Lingkungan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 dan Pamdes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Tiap Ada Kerusakan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Swadaya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1.000.000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1.000.000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Insidentil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2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pStyle w:val="6"/>
              <w:spacing w:before="8" w:line="252" w:lineRule="exact"/>
              <w:ind w:left="107" w:right="21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Pengelolaan Sampah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Seksi Lingkungan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pStyle w:val="6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Masyarakat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pStyle w:val="6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Tiap Bulan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Pemdes, Swadaya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 500.000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6.000.000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6"/>
              <w:spacing w:before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Bulanan</w:t>
            </w:r>
          </w:p>
        </w:tc>
      </w:tr>
    </w:tbl>
    <w:p/>
    <w:sectPr>
      <w:pgSz w:w="18711" w:h="12242" w:orient="landscape"/>
      <w:pgMar w:top="1440" w:right="851" w:bottom="1440" w:left="1440" w:header="284" w:footer="141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35"/>
    <w:rsid w:val="00113006"/>
    <w:rsid w:val="001734C4"/>
    <w:rsid w:val="00225020"/>
    <w:rsid w:val="00261821"/>
    <w:rsid w:val="0031079D"/>
    <w:rsid w:val="0033308C"/>
    <w:rsid w:val="0035396D"/>
    <w:rsid w:val="00392FC7"/>
    <w:rsid w:val="003B1D7F"/>
    <w:rsid w:val="003C4DD4"/>
    <w:rsid w:val="003E1725"/>
    <w:rsid w:val="004C5B59"/>
    <w:rsid w:val="004C625B"/>
    <w:rsid w:val="004F2A5C"/>
    <w:rsid w:val="00610124"/>
    <w:rsid w:val="00620115"/>
    <w:rsid w:val="00636497"/>
    <w:rsid w:val="006604DE"/>
    <w:rsid w:val="006A6881"/>
    <w:rsid w:val="006E10C9"/>
    <w:rsid w:val="006E4658"/>
    <w:rsid w:val="00712CD3"/>
    <w:rsid w:val="00746DC8"/>
    <w:rsid w:val="00772572"/>
    <w:rsid w:val="007B3B2D"/>
    <w:rsid w:val="007D0203"/>
    <w:rsid w:val="0080707C"/>
    <w:rsid w:val="008860DB"/>
    <w:rsid w:val="0097286C"/>
    <w:rsid w:val="009A313E"/>
    <w:rsid w:val="00A64A1F"/>
    <w:rsid w:val="00A94458"/>
    <w:rsid w:val="00B01175"/>
    <w:rsid w:val="00B51C7A"/>
    <w:rsid w:val="00B85CD8"/>
    <w:rsid w:val="00BA0E35"/>
    <w:rsid w:val="00C059BD"/>
    <w:rsid w:val="00E00B78"/>
    <w:rsid w:val="00F226D3"/>
    <w:rsid w:val="00F518A2"/>
    <w:rsid w:val="00F74733"/>
    <w:rsid w:val="00FF5000"/>
    <w:rsid w:val="07A66153"/>
    <w:rsid w:val="4D23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Cambria" w:hAnsi="Cambria" w:eastAsia="Cambria" w:cs="Cambria"/>
      <w:sz w:val="22"/>
      <w:szCs w:val="22"/>
      <w:lang w:val="en-US" w:eastAsia="en-US" w:bidi="en-US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</w:pPr>
  </w:style>
  <w:style w:type="paragraph" w:customStyle="1" w:styleId="6">
    <w:name w:val="Table Paragraph"/>
    <w:basedOn w:val="1"/>
    <w:qFormat/>
    <w:uiPriority w:val="1"/>
  </w:style>
  <w:style w:type="character" w:customStyle="1" w:styleId="7">
    <w:name w:val="Header Char"/>
    <w:basedOn w:val="2"/>
    <w:link w:val="5"/>
    <w:uiPriority w:val="99"/>
    <w:rPr>
      <w:rFonts w:ascii="Cambria" w:hAnsi="Cambria" w:eastAsia="Cambria" w:cs="Cambria"/>
      <w:lang w:val="en-US" w:bidi="en-US"/>
    </w:rPr>
  </w:style>
  <w:style w:type="character" w:customStyle="1" w:styleId="8">
    <w:name w:val="Footer Char"/>
    <w:basedOn w:val="2"/>
    <w:link w:val="4"/>
    <w:uiPriority w:val="99"/>
    <w:rPr>
      <w:rFonts w:ascii="Cambria" w:hAnsi="Cambria" w:eastAsia="Cambria" w:cs="Cambria"/>
      <w:lang w:val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811</Words>
  <Characters>4626</Characters>
  <Lines>38</Lines>
  <Paragraphs>10</Paragraphs>
  <TotalTime>210</TotalTime>
  <ScaleCrop>false</ScaleCrop>
  <LinksUpToDate>false</LinksUpToDate>
  <CharactersWithSpaces>5427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2022-09-03T07:04:00Z</dcterms:created>
  <dc:creator>Hanary Hanz</dc:creator>
  <cp:lastModifiedBy>User</cp:lastModifiedBy>
  <dcterms:modified xsi:type="dcterms:W3CDTF">2023-08-29T07:04:23Z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19F60993567C409EAA1B284C4805149F_12</vt:lpwstr>
  </property>
</Properties>
</file>